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46" w:type="dxa"/>
        <w:tblInd w:w="-108" w:type="dxa"/>
        <w:tblLook w:val="04A0" w:firstRow="1" w:lastRow="0" w:firstColumn="1" w:lastColumn="0" w:noHBand="0" w:noVBand="1"/>
      </w:tblPr>
      <w:tblGrid>
        <w:gridCol w:w="4503"/>
        <w:gridCol w:w="567"/>
        <w:gridCol w:w="4976"/>
      </w:tblGrid>
      <w:tr w:rsidR="00E21C4F" w:rsidRPr="00E21C4F" w14:paraId="291A977F" w14:textId="77777777" w:rsidTr="00E21C4F">
        <w:trPr>
          <w:trHeight w:val="195"/>
        </w:trPr>
        <w:tc>
          <w:tcPr>
            <w:tcW w:w="4503" w:type="dxa"/>
          </w:tcPr>
          <w:p w14:paraId="27AE7A5F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567" w:type="dxa"/>
          </w:tcPr>
          <w:p w14:paraId="6B9953D1" w14:textId="77777777" w:rsidR="00E21C4F" w:rsidRPr="00E21C4F" w:rsidRDefault="00E21C4F" w:rsidP="00882E6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14:paraId="743179CD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УТВЕРЖДЕНО: </w:t>
            </w:r>
          </w:p>
        </w:tc>
      </w:tr>
      <w:tr w:rsidR="00E21C4F" w:rsidRPr="00E21C4F" w14:paraId="3E6F4D40" w14:textId="77777777" w:rsidTr="00E21C4F">
        <w:trPr>
          <w:trHeight w:val="285"/>
        </w:trPr>
        <w:tc>
          <w:tcPr>
            <w:tcW w:w="4503" w:type="dxa"/>
          </w:tcPr>
          <w:p w14:paraId="7C32BDDF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</w:t>
            </w:r>
          </w:p>
          <w:p w14:paraId="41AB12F1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Мингорисполкома</w:t>
            </w:r>
          </w:p>
        </w:tc>
        <w:tc>
          <w:tcPr>
            <w:tcW w:w="567" w:type="dxa"/>
          </w:tcPr>
          <w:p w14:paraId="5B027600" w14:textId="77777777" w:rsidR="00E21C4F" w:rsidRPr="00E21C4F" w:rsidRDefault="00E21C4F" w:rsidP="00882E6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14:paraId="0875BEA9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28201903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Коммунальное унитарное дочернее предприятие «Управление капитального строительства Запад»</w:t>
            </w:r>
          </w:p>
          <w:p w14:paraId="726C43BB" w14:textId="77777777" w:rsidR="00E21C4F" w:rsidRPr="00E21C4F" w:rsidRDefault="00E21C4F" w:rsidP="00882E6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C4F" w:rsidRPr="00E21C4F" w14:paraId="6BB26352" w14:textId="77777777" w:rsidTr="00E21C4F">
        <w:trPr>
          <w:trHeight w:val="375"/>
        </w:trPr>
        <w:tc>
          <w:tcPr>
            <w:tcW w:w="4503" w:type="dxa"/>
          </w:tcPr>
          <w:p w14:paraId="4EF374E1" w14:textId="7EEDCEDE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proofErr w:type="spellStart"/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А.В.Черников</w:t>
            </w:r>
            <w:proofErr w:type="spellEnd"/>
          </w:p>
        </w:tc>
        <w:tc>
          <w:tcPr>
            <w:tcW w:w="567" w:type="dxa"/>
          </w:tcPr>
          <w:p w14:paraId="6CD7B367" w14:textId="77777777" w:rsidR="00E21C4F" w:rsidRPr="00E21C4F" w:rsidRDefault="00E21C4F" w:rsidP="00882E6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14:paraId="2A0A6431" w14:textId="77777777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А.Т.Щербач</w:t>
            </w:r>
            <w:proofErr w:type="spellEnd"/>
          </w:p>
        </w:tc>
      </w:tr>
      <w:tr w:rsidR="00E21C4F" w:rsidRPr="00E21C4F" w14:paraId="27EB8E86" w14:textId="77777777" w:rsidTr="00E21C4F">
        <w:trPr>
          <w:trHeight w:val="390"/>
        </w:trPr>
        <w:tc>
          <w:tcPr>
            <w:tcW w:w="4503" w:type="dxa"/>
          </w:tcPr>
          <w:p w14:paraId="3599317B" w14:textId="0382E8E0" w:rsidR="00E21C4F" w:rsidRPr="00E21C4F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882E6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 w:rsidR="00882E6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proofErr w:type="gramEnd"/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_________202</w:t>
            </w:r>
            <w:r w:rsidR="003B4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10C1CB7" w14:textId="36017F98" w:rsidR="00E21C4F" w:rsidRPr="00882E6A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E6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567" w:type="dxa"/>
          </w:tcPr>
          <w:p w14:paraId="58B67AEF" w14:textId="77777777" w:rsidR="00E21C4F" w:rsidRPr="00E21C4F" w:rsidRDefault="00E21C4F" w:rsidP="00882E6A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14:paraId="6B971696" w14:textId="58BF91E2" w:rsidR="00E21C4F" w:rsidRPr="00E21C4F" w:rsidRDefault="00E21C4F" w:rsidP="00882E6A">
            <w:pPr>
              <w:tabs>
                <w:tab w:val="left" w:leader="underscore" w:pos="600"/>
                <w:tab w:val="left" w:leader="underscore" w:pos="2155"/>
                <w:tab w:val="left" w:leader="underscore" w:pos="2952"/>
                <w:tab w:val="left" w:pos="6237"/>
                <w:tab w:val="left" w:leader="underscore" w:pos="6898"/>
                <w:tab w:val="left" w:leader="underscore" w:pos="8275"/>
                <w:tab w:val="left" w:leader="underscore" w:pos="9062"/>
              </w:tabs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882E6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 w:rsidR="00882E6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proofErr w:type="gramEnd"/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__________202</w:t>
            </w:r>
            <w:r w:rsidR="003B4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1C4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E4A6AAF" w14:textId="1E07A336" w:rsidR="00E21C4F" w:rsidRPr="00882E6A" w:rsidRDefault="00E21C4F" w:rsidP="00882E6A">
            <w:pPr>
              <w:spacing w:after="0"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82E6A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</w:tr>
    </w:tbl>
    <w:tbl>
      <w:tblPr>
        <w:tblpPr w:leftFromText="180" w:rightFromText="180" w:vertAnchor="page" w:horzAnchor="margin" w:tblpY="1"/>
        <w:tblW w:w="9701" w:type="dxa"/>
        <w:tblLook w:val="01E0" w:firstRow="1" w:lastRow="1" w:firstColumn="1" w:lastColumn="1" w:noHBand="0" w:noVBand="0"/>
      </w:tblPr>
      <w:tblGrid>
        <w:gridCol w:w="5920"/>
        <w:gridCol w:w="3781"/>
      </w:tblGrid>
      <w:tr w:rsidR="00E83ADF" w:rsidRPr="002060A4" w14:paraId="24635B4A" w14:textId="77777777" w:rsidTr="00E83ADF">
        <w:trPr>
          <w:trHeight w:val="63"/>
        </w:trPr>
        <w:tc>
          <w:tcPr>
            <w:tcW w:w="5920" w:type="dxa"/>
          </w:tcPr>
          <w:p w14:paraId="095574C2" w14:textId="77777777" w:rsidR="00E83ADF" w:rsidRPr="002060A4" w:rsidRDefault="00E83ADF" w:rsidP="00E83ADF">
            <w:pPr>
              <w:pStyle w:val="a00"/>
              <w:spacing w:line="280" w:lineRule="atLeast"/>
              <w:rPr>
                <w:rFonts w:ascii="Times New Roman" w:hAnsi="Times New Roman"/>
              </w:rPr>
            </w:pPr>
          </w:p>
        </w:tc>
        <w:tc>
          <w:tcPr>
            <w:tcW w:w="3781" w:type="dxa"/>
          </w:tcPr>
          <w:p w14:paraId="2E6CF0EC" w14:textId="77777777" w:rsidR="00E83ADF" w:rsidRDefault="00E83ADF" w:rsidP="00E83ADF">
            <w:pPr>
              <w:pStyle w:val="a00"/>
              <w:spacing w:line="280" w:lineRule="atLeast"/>
              <w:rPr>
                <w:rFonts w:ascii="Times New Roman" w:eastAsia="Calibri" w:hAnsi="Times New Roman"/>
                <w:b/>
              </w:rPr>
            </w:pPr>
          </w:p>
        </w:tc>
      </w:tr>
    </w:tbl>
    <w:p w14:paraId="12C76115" w14:textId="3172CF19" w:rsidR="00E21C4F" w:rsidRPr="00E21C4F" w:rsidRDefault="00E83ADF" w:rsidP="00882E6A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21C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1C4F" w:rsidRPr="00E21C4F">
        <w:rPr>
          <w:rFonts w:ascii="Times New Roman" w:hAnsi="Times New Roman" w:cs="Times New Roman"/>
          <w:sz w:val="24"/>
          <w:szCs w:val="24"/>
        </w:rPr>
        <w:t>«</w:t>
      </w:r>
      <w:r w:rsidR="006D345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91FA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91FA2">
        <w:rPr>
          <w:rFonts w:ascii="Times New Roman" w:hAnsi="Times New Roman" w:cs="Times New Roman"/>
          <w:sz w:val="24"/>
          <w:szCs w:val="24"/>
        </w:rPr>
        <w:t xml:space="preserve">  </w:t>
      </w:r>
      <w:r w:rsidR="00E21C4F" w:rsidRPr="00E21C4F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E21C4F" w:rsidRPr="00E21C4F">
        <w:rPr>
          <w:rFonts w:ascii="Times New Roman" w:hAnsi="Times New Roman" w:cs="Times New Roman"/>
          <w:sz w:val="24"/>
          <w:szCs w:val="24"/>
        </w:rPr>
        <w:t xml:space="preserve"> </w:t>
      </w:r>
      <w:r w:rsidR="00E91FA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21C4F" w:rsidRPr="00E21C4F">
        <w:rPr>
          <w:rFonts w:ascii="Times New Roman" w:hAnsi="Times New Roman" w:cs="Times New Roman"/>
          <w:sz w:val="24"/>
          <w:szCs w:val="24"/>
        </w:rPr>
        <w:t>202</w:t>
      </w:r>
      <w:r w:rsidR="003B4E8B">
        <w:rPr>
          <w:rFonts w:ascii="Times New Roman" w:hAnsi="Times New Roman" w:cs="Times New Roman"/>
          <w:sz w:val="24"/>
          <w:szCs w:val="24"/>
        </w:rPr>
        <w:t>6</w:t>
      </w:r>
      <w:r w:rsidR="00E21C4F" w:rsidRPr="00E21C4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5E4112A" w14:textId="1BC6A75F" w:rsidR="00E21C4F" w:rsidRPr="00E21C4F" w:rsidRDefault="003B4E8B" w:rsidP="00882E6A">
      <w:pPr>
        <w:spacing w:after="0" w:line="26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Изменение № 1 к </w:t>
      </w:r>
      <w:r w:rsidR="00E21C4F" w:rsidRPr="00E21C4F">
        <w:rPr>
          <w:rFonts w:ascii="Times New Roman" w:hAnsi="Times New Roman" w:cs="Times New Roman"/>
          <w:sz w:val="20"/>
          <w:szCs w:val="20"/>
        </w:rPr>
        <w:t>Задани</w:t>
      </w:r>
      <w:r>
        <w:rPr>
          <w:rFonts w:ascii="Times New Roman" w:hAnsi="Times New Roman" w:cs="Times New Roman"/>
          <w:sz w:val="20"/>
          <w:szCs w:val="20"/>
        </w:rPr>
        <w:t xml:space="preserve">ю </w:t>
      </w:r>
      <w:r w:rsidR="00E21C4F" w:rsidRPr="00E21C4F">
        <w:rPr>
          <w:rFonts w:ascii="Times New Roman" w:hAnsi="Times New Roman" w:cs="Times New Roman"/>
          <w:sz w:val="20"/>
          <w:szCs w:val="20"/>
        </w:rPr>
        <w:t>на проектирование рассмотрено и</w:t>
      </w:r>
    </w:p>
    <w:p w14:paraId="19732405" w14:textId="77777777" w:rsidR="00E21C4F" w:rsidRPr="00E21C4F" w:rsidRDefault="00E21C4F" w:rsidP="00882E6A">
      <w:pPr>
        <w:spacing w:after="0" w:line="260" w:lineRule="exact"/>
        <w:rPr>
          <w:rFonts w:ascii="Times New Roman" w:hAnsi="Times New Roman" w:cs="Times New Roman"/>
          <w:sz w:val="20"/>
          <w:szCs w:val="20"/>
        </w:rPr>
      </w:pPr>
      <w:r w:rsidRPr="00E21C4F">
        <w:rPr>
          <w:rFonts w:ascii="Times New Roman" w:hAnsi="Times New Roman" w:cs="Times New Roman"/>
          <w:sz w:val="20"/>
          <w:szCs w:val="20"/>
        </w:rPr>
        <w:t>одобрено комиссией Мингорисполкома по</w:t>
      </w:r>
    </w:p>
    <w:p w14:paraId="71398A49" w14:textId="77777777" w:rsidR="00E21C4F" w:rsidRPr="00E21C4F" w:rsidRDefault="00E21C4F" w:rsidP="00882E6A">
      <w:pPr>
        <w:spacing w:after="0" w:line="260" w:lineRule="exact"/>
        <w:rPr>
          <w:rFonts w:ascii="Times New Roman" w:hAnsi="Times New Roman" w:cs="Times New Roman"/>
          <w:sz w:val="20"/>
          <w:szCs w:val="20"/>
        </w:rPr>
      </w:pPr>
      <w:r w:rsidRPr="00E21C4F">
        <w:rPr>
          <w:rFonts w:ascii="Times New Roman" w:hAnsi="Times New Roman" w:cs="Times New Roman"/>
          <w:sz w:val="20"/>
          <w:szCs w:val="20"/>
        </w:rPr>
        <w:t>рассмотрению проектов заданий на проектирование</w:t>
      </w:r>
    </w:p>
    <w:p w14:paraId="11B7243A" w14:textId="59ABF2AF" w:rsidR="003B4E8B" w:rsidRDefault="00E21C4F" w:rsidP="00882E6A">
      <w:pPr>
        <w:spacing w:after="0" w:line="260" w:lineRule="exact"/>
        <w:rPr>
          <w:rFonts w:ascii="Times New Roman" w:hAnsi="Times New Roman" w:cs="Times New Roman"/>
          <w:sz w:val="20"/>
          <w:szCs w:val="20"/>
        </w:rPr>
      </w:pPr>
      <w:r w:rsidRPr="00E21C4F">
        <w:rPr>
          <w:rFonts w:ascii="Times New Roman" w:hAnsi="Times New Roman" w:cs="Times New Roman"/>
          <w:sz w:val="20"/>
          <w:szCs w:val="20"/>
        </w:rPr>
        <w:t>объектов строительства</w:t>
      </w:r>
    </w:p>
    <w:p w14:paraId="4652F5CB" w14:textId="77777777" w:rsidR="00882E6A" w:rsidRPr="00E21C4F" w:rsidRDefault="00882E6A" w:rsidP="00882E6A">
      <w:pPr>
        <w:spacing w:after="0" w:line="260" w:lineRule="exact"/>
        <w:rPr>
          <w:rFonts w:ascii="Times New Roman" w:hAnsi="Times New Roman" w:cs="Times New Roman"/>
          <w:sz w:val="20"/>
          <w:szCs w:val="20"/>
        </w:rPr>
      </w:pPr>
    </w:p>
    <w:p w14:paraId="68CE93CA" w14:textId="3A496388" w:rsidR="00E62F23" w:rsidRDefault="006D3455" w:rsidP="00882E6A">
      <w:pPr>
        <w:spacing w:after="0" w:line="260" w:lineRule="exact"/>
        <w:ind w:firstLine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Изменение №</w:t>
      </w:r>
      <w:r w:rsidR="003B4E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 к</w:t>
      </w:r>
      <w:r w:rsidR="00E62F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E8B" w:rsidRPr="00E21C4F">
        <w:rPr>
          <w:rFonts w:ascii="Times New Roman" w:hAnsi="Times New Roman" w:cs="Times New Roman"/>
          <w:b/>
          <w:bCs/>
          <w:sz w:val="24"/>
          <w:szCs w:val="24"/>
        </w:rPr>
        <w:t>ЗАДАНИ</w:t>
      </w:r>
      <w:r w:rsidR="003B4E8B">
        <w:rPr>
          <w:rFonts w:ascii="Times New Roman" w:hAnsi="Times New Roman" w:cs="Times New Roman"/>
          <w:b/>
          <w:bCs/>
          <w:sz w:val="24"/>
          <w:szCs w:val="24"/>
        </w:rPr>
        <w:t xml:space="preserve">Ю </w:t>
      </w:r>
      <w:r w:rsidR="003B4E8B" w:rsidRPr="00E21C4F">
        <w:rPr>
          <w:rFonts w:ascii="Times New Roman" w:hAnsi="Times New Roman" w:cs="Times New Roman"/>
          <w:b/>
          <w:bCs/>
          <w:sz w:val="24"/>
          <w:szCs w:val="24"/>
        </w:rPr>
        <w:t xml:space="preserve">НА РАЗРАБОТКУ </w:t>
      </w:r>
      <w:proofErr w:type="gramStart"/>
      <w:r w:rsidR="003B4E8B" w:rsidRPr="00E21C4F">
        <w:rPr>
          <w:rFonts w:ascii="Times New Roman" w:hAnsi="Times New Roman" w:cs="Times New Roman"/>
          <w:b/>
          <w:bCs/>
          <w:sz w:val="24"/>
          <w:szCs w:val="24"/>
        </w:rPr>
        <w:t xml:space="preserve">ПРОЕКТНОЙ </w:t>
      </w:r>
      <w:r w:rsidR="003B4E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E8B" w:rsidRPr="00E21C4F">
        <w:rPr>
          <w:rFonts w:ascii="Times New Roman" w:hAnsi="Times New Roman" w:cs="Times New Roman"/>
          <w:b/>
          <w:bCs/>
          <w:sz w:val="24"/>
          <w:szCs w:val="24"/>
        </w:rPr>
        <w:t>ДОКУМЕНТАЦИИ</w:t>
      </w:r>
      <w:proofErr w:type="gramEnd"/>
    </w:p>
    <w:p w14:paraId="45865E1A" w14:textId="5AA9AC83" w:rsidR="00E21C4F" w:rsidRPr="00E21C4F" w:rsidRDefault="00E21C4F" w:rsidP="00882E6A">
      <w:pPr>
        <w:spacing w:after="0" w:line="2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21C4F">
        <w:rPr>
          <w:rFonts w:ascii="Times New Roman" w:hAnsi="Times New Roman" w:cs="Times New Roman"/>
          <w:sz w:val="24"/>
          <w:szCs w:val="24"/>
          <w:u w:val="single"/>
        </w:rPr>
        <w:t>Наименование объекта:</w:t>
      </w:r>
      <w:r w:rsidRPr="00E21C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0305843"/>
      <w:r w:rsidRPr="00E21C4F">
        <w:rPr>
          <w:rFonts w:ascii="Times New Roman" w:hAnsi="Times New Roman" w:cs="Times New Roman"/>
          <w:sz w:val="24"/>
          <w:szCs w:val="24"/>
        </w:rPr>
        <w:t>«Возведение комплекса спортивных сооружений на прилегающей территории к здани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21C4F">
        <w:rPr>
          <w:rFonts w:ascii="Times New Roman" w:hAnsi="Times New Roman" w:cs="Times New Roman"/>
          <w:sz w:val="24"/>
          <w:szCs w:val="24"/>
        </w:rPr>
        <w:t xml:space="preserve"> специализированн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E21C4F">
        <w:rPr>
          <w:rFonts w:ascii="Times New Roman" w:hAnsi="Times New Roman" w:cs="Times New Roman"/>
          <w:sz w:val="24"/>
          <w:szCs w:val="24"/>
        </w:rPr>
        <w:t xml:space="preserve"> для образования и воспитания, расположенн</w:t>
      </w:r>
      <w:r>
        <w:rPr>
          <w:rFonts w:ascii="Times New Roman" w:hAnsi="Times New Roman" w:cs="Times New Roman"/>
          <w:sz w:val="24"/>
          <w:szCs w:val="24"/>
        </w:rPr>
        <w:t xml:space="preserve">ому </w:t>
      </w:r>
      <w:r w:rsidRPr="00E21C4F">
        <w:rPr>
          <w:rFonts w:ascii="Times New Roman" w:hAnsi="Times New Roman" w:cs="Times New Roman"/>
          <w:sz w:val="24"/>
          <w:szCs w:val="24"/>
        </w:rPr>
        <w:t xml:space="preserve">по адресу: г.Минск,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r w:rsidRPr="00E21C4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Жуковского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д.10 корп.5</w:t>
      </w:r>
      <w:r w:rsidRPr="00E21C4F">
        <w:rPr>
          <w:rFonts w:ascii="Times New Roman" w:hAnsi="Times New Roman" w:cs="Times New Roman"/>
          <w:sz w:val="24"/>
          <w:szCs w:val="24"/>
        </w:rPr>
        <w:t>»</w:t>
      </w:r>
      <w:bookmarkEnd w:id="0"/>
      <w:r w:rsidRPr="00E21C4F">
        <w:rPr>
          <w:rFonts w:ascii="Times New Roman" w:hAnsi="Times New Roman" w:cs="Times New Roman"/>
          <w:sz w:val="24"/>
          <w:szCs w:val="24"/>
        </w:rPr>
        <w:t>.</w:t>
      </w:r>
    </w:p>
    <w:p w14:paraId="4ED4E37C" w14:textId="77777777" w:rsidR="00E21C4F" w:rsidRPr="00E21C4F" w:rsidRDefault="00E21C4F" w:rsidP="00882E6A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21C4F">
        <w:rPr>
          <w:rFonts w:ascii="Times New Roman" w:hAnsi="Times New Roman" w:cs="Times New Roman"/>
          <w:sz w:val="24"/>
          <w:szCs w:val="24"/>
          <w:u w:val="single"/>
        </w:rPr>
        <w:t>Вид строительства:</w:t>
      </w:r>
      <w:r w:rsidRPr="00E21C4F">
        <w:rPr>
          <w:rFonts w:ascii="Times New Roman" w:hAnsi="Times New Roman" w:cs="Times New Roman"/>
          <w:sz w:val="24"/>
          <w:szCs w:val="24"/>
        </w:rPr>
        <w:t xml:space="preserve"> Возведение.</w:t>
      </w:r>
    </w:p>
    <w:p w14:paraId="46F61048" w14:textId="3AED489B" w:rsidR="00E21C4F" w:rsidRPr="00E21C4F" w:rsidRDefault="00E21C4F" w:rsidP="00882E6A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  <w:r w:rsidRPr="00E21C4F">
        <w:rPr>
          <w:rFonts w:ascii="Times New Roman" w:hAnsi="Times New Roman" w:cs="Times New Roman"/>
          <w:sz w:val="24"/>
          <w:szCs w:val="24"/>
          <w:u w:val="single"/>
        </w:rPr>
        <w:t>Месторасположение объекта:</w:t>
      </w:r>
      <w:r w:rsidRPr="00E21C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Октябрьский </w:t>
      </w:r>
      <w:r w:rsidRPr="00E21C4F">
        <w:rPr>
          <w:rFonts w:ascii="Times New Roman" w:hAnsi="Times New Roman" w:cs="Times New Roman"/>
          <w:sz w:val="24"/>
          <w:szCs w:val="24"/>
        </w:rPr>
        <w:t>район, г.Минска</w:t>
      </w:r>
    </w:p>
    <w:p w14:paraId="321C135D" w14:textId="77777777" w:rsidR="006A2FC6" w:rsidRPr="00404099" w:rsidRDefault="006A2FC6" w:rsidP="00882E6A">
      <w:pPr>
        <w:tabs>
          <w:tab w:val="left" w:pos="1380"/>
        </w:tabs>
        <w:spacing w:after="0" w:line="260" w:lineRule="exact"/>
        <w:ind w:left="-106"/>
        <w:jc w:val="center"/>
        <w:rPr>
          <w:rFonts w:ascii="Times New Roman" w:hAnsi="Times New Roman"/>
        </w:rPr>
      </w:pPr>
    </w:p>
    <w:tbl>
      <w:tblPr>
        <w:tblW w:w="10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99"/>
        <w:gridCol w:w="6066"/>
        <w:gridCol w:w="29"/>
      </w:tblGrid>
      <w:tr w:rsidR="00387594" w:rsidRPr="008F6A58" w14:paraId="468EE9B6" w14:textId="77777777" w:rsidTr="00F2657D">
        <w:trPr>
          <w:gridAfter w:val="1"/>
          <w:wAfter w:w="29" w:type="dxa"/>
          <w:trHeight w:val="416"/>
        </w:trPr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FAD19" w14:textId="77777777" w:rsidR="00387594" w:rsidRPr="00E83ADF" w:rsidRDefault="00387594" w:rsidP="00882E6A">
            <w:pPr>
              <w:snapToGrid w:val="0"/>
              <w:spacing w:after="0" w:line="260" w:lineRule="exact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83A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0A1E0" w14:textId="77777777" w:rsidR="00387594" w:rsidRPr="00E83ADF" w:rsidRDefault="00387594" w:rsidP="00882E6A">
            <w:pPr>
              <w:snapToGrid w:val="0"/>
              <w:spacing w:after="0" w:line="260" w:lineRule="exact"/>
              <w:ind w:firstLine="742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83A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2D1E85" w:rsidRPr="008F6A58" w14:paraId="030FB48E" w14:textId="77777777" w:rsidTr="00F2657D">
        <w:trPr>
          <w:gridAfter w:val="1"/>
          <w:wAfter w:w="29" w:type="dxa"/>
          <w:trHeight w:val="379"/>
        </w:trPr>
        <w:tc>
          <w:tcPr>
            <w:tcW w:w="3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CBFF10E" w14:textId="1C1443C0" w:rsidR="00E83ADF" w:rsidRPr="00882E6A" w:rsidRDefault="006D3455" w:rsidP="00882E6A">
            <w:pPr>
              <w:tabs>
                <w:tab w:val="left" w:pos="0"/>
              </w:tabs>
              <w:snapToGrid w:val="0"/>
              <w:spacing w:after="0" w:line="26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Дополнить</w:t>
            </w:r>
            <w:r w:rsidR="003B4E8B" w:rsidRPr="00882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2E6A" w:rsidRPr="00882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  <w:r w:rsidR="00435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05756D1" w14:textId="19B4536F" w:rsidR="002D1E85" w:rsidRPr="00D9264D" w:rsidRDefault="002D1E85" w:rsidP="00882E6A">
            <w:pPr>
              <w:tabs>
                <w:tab w:val="left" w:pos="0"/>
              </w:tabs>
              <w:snapToGrid w:val="0"/>
              <w:spacing w:after="0" w:line="260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</w:pPr>
            <w:r w:rsidRPr="00D9264D">
              <w:rPr>
                <w:rFonts w:ascii="Times New Roman" w:hAnsi="Times New Roman" w:cs="Times New Roman"/>
                <w:sz w:val="24"/>
                <w:szCs w:val="24"/>
              </w:rPr>
              <w:t>26 Требования к архитектурно-планировочным решениям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C708CE" w14:textId="77777777" w:rsidR="00E83ADF" w:rsidRPr="00071BAA" w:rsidRDefault="00E83ADF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50F86D" w14:textId="4027F9E1" w:rsidR="00842E5C" w:rsidRPr="00842E5C" w:rsidRDefault="003B4E8B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F2657D">
              <w:rPr>
                <w:rFonts w:ascii="Times New Roman" w:hAnsi="Times New Roman"/>
                <w:sz w:val="24"/>
                <w:szCs w:val="24"/>
              </w:rPr>
              <w:t xml:space="preserve">при устройстве пикап – </w:t>
            </w:r>
            <w:r w:rsidR="002D7BA5">
              <w:rPr>
                <w:rFonts w:ascii="Times New Roman" w:hAnsi="Times New Roman"/>
                <w:sz w:val="24"/>
                <w:szCs w:val="24"/>
              </w:rPr>
              <w:t>зоны</w:t>
            </w:r>
            <w:r w:rsidR="002C20D1">
              <w:rPr>
                <w:rFonts w:ascii="Times New Roman" w:hAnsi="Times New Roman"/>
                <w:sz w:val="24"/>
                <w:szCs w:val="24"/>
              </w:rPr>
              <w:t xml:space="preserve"> предусмотреть </w:t>
            </w:r>
            <w:r w:rsidR="00071BAA">
              <w:rPr>
                <w:rFonts w:ascii="Times New Roman" w:hAnsi="Times New Roman"/>
                <w:sz w:val="24"/>
                <w:szCs w:val="24"/>
              </w:rPr>
              <w:t>п</w:t>
            </w:r>
            <w:r w:rsidR="00842E5C">
              <w:rPr>
                <w:rFonts w:ascii="Times New Roman" w:hAnsi="Times New Roman"/>
                <w:sz w:val="24"/>
                <w:szCs w:val="24"/>
              </w:rPr>
              <w:t>ерекладк</w:t>
            </w:r>
            <w:r w:rsidR="002C20D1">
              <w:rPr>
                <w:rFonts w:ascii="Times New Roman" w:hAnsi="Times New Roman"/>
                <w:sz w:val="24"/>
                <w:szCs w:val="24"/>
              </w:rPr>
              <w:t xml:space="preserve">у следующих </w:t>
            </w:r>
            <w:r w:rsidR="00842E5C">
              <w:rPr>
                <w:rFonts w:ascii="Times New Roman" w:hAnsi="Times New Roman"/>
                <w:sz w:val="24"/>
                <w:szCs w:val="24"/>
              </w:rPr>
              <w:t xml:space="preserve">инженерных сетей </w:t>
            </w:r>
            <w:r w:rsidR="006D3455">
              <w:rPr>
                <w:rFonts w:ascii="Times New Roman" w:hAnsi="Times New Roman"/>
                <w:sz w:val="24"/>
                <w:szCs w:val="24"/>
              </w:rPr>
              <w:t>вынос (перекладка</w:t>
            </w:r>
            <w:proofErr w:type="gramStart"/>
            <w:r w:rsidR="006D3455">
              <w:rPr>
                <w:rFonts w:ascii="Times New Roman" w:hAnsi="Times New Roman"/>
                <w:sz w:val="24"/>
                <w:szCs w:val="24"/>
              </w:rPr>
              <w:t>)</w:t>
            </w:r>
            <w:r w:rsidR="00F265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E5C" w:rsidRPr="00842E5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14:paraId="304D1491" w14:textId="28BAD5A5" w:rsidR="005419B6" w:rsidRPr="00864DB3" w:rsidRDefault="006D3455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E8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42E5C" w:rsidRPr="00842E5C">
              <w:rPr>
                <w:rFonts w:ascii="Times New Roman" w:hAnsi="Times New Roman"/>
                <w:sz w:val="24"/>
                <w:szCs w:val="24"/>
              </w:rPr>
              <w:t xml:space="preserve">КЛ-0,4 </w:t>
            </w:r>
            <w:proofErr w:type="spellStart"/>
            <w:r w:rsidR="00842E5C" w:rsidRPr="00842E5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842E5C" w:rsidRPr="00842E5C">
              <w:rPr>
                <w:rFonts w:ascii="Times New Roman" w:hAnsi="Times New Roman"/>
                <w:sz w:val="24"/>
                <w:szCs w:val="24"/>
              </w:rPr>
              <w:t xml:space="preserve"> (освещение, вынос опоры освещения</w:t>
            </w:r>
            <w:r w:rsidR="00864DB3">
              <w:rPr>
                <w:rFonts w:ascii="Times New Roman" w:hAnsi="Times New Roman"/>
                <w:sz w:val="24"/>
                <w:szCs w:val="24"/>
              </w:rPr>
              <w:t xml:space="preserve"> – 1шт.</w:t>
            </w:r>
            <w:r w:rsidR="00842E5C" w:rsidRPr="00842E5C">
              <w:rPr>
                <w:rFonts w:ascii="Times New Roman" w:hAnsi="Times New Roman"/>
                <w:sz w:val="24"/>
                <w:szCs w:val="24"/>
              </w:rPr>
              <w:t>)</w:t>
            </w:r>
            <w:r w:rsidR="00864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E5C" w:rsidRPr="00842E5C">
              <w:rPr>
                <w:rFonts w:ascii="Times New Roman" w:hAnsi="Times New Roman"/>
                <w:sz w:val="24"/>
                <w:szCs w:val="24"/>
              </w:rPr>
              <w:t>100м.</w:t>
            </w:r>
            <w:r w:rsidR="00F265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93E722" w14:textId="14FA7E59" w:rsidR="00842E5C" w:rsidRPr="00842E5C" w:rsidRDefault="003B4E8B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42E5C" w:rsidRPr="00842E5C">
              <w:rPr>
                <w:rFonts w:ascii="Times New Roman" w:hAnsi="Times New Roman"/>
                <w:sz w:val="24"/>
                <w:szCs w:val="24"/>
              </w:rPr>
              <w:t xml:space="preserve">КЛ-0,4 </w:t>
            </w:r>
            <w:proofErr w:type="spellStart"/>
            <w:r w:rsidR="00842E5C" w:rsidRPr="00842E5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842E5C" w:rsidRPr="00842E5C">
              <w:rPr>
                <w:rFonts w:ascii="Times New Roman" w:hAnsi="Times New Roman"/>
                <w:sz w:val="24"/>
                <w:szCs w:val="24"/>
              </w:rPr>
              <w:t xml:space="preserve"> (4 кабеля в траншее, вынос кабеля), 160м;</w:t>
            </w:r>
          </w:p>
          <w:p w14:paraId="1A927E42" w14:textId="77777777" w:rsidR="003B4E8B" w:rsidRDefault="003B4E8B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 м</w:t>
            </w:r>
            <w:r w:rsidR="00842E5C">
              <w:rPr>
                <w:rFonts w:ascii="Times New Roman" w:hAnsi="Times New Roman"/>
                <w:sz w:val="24"/>
                <w:szCs w:val="24"/>
              </w:rPr>
              <w:t xml:space="preserve">ероприятия по сохранности </w:t>
            </w:r>
            <w:proofErr w:type="spellStart"/>
            <w:r w:rsidR="00842E5C">
              <w:rPr>
                <w:rFonts w:ascii="Times New Roman" w:hAnsi="Times New Roman"/>
                <w:sz w:val="24"/>
                <w:szCs w:val="24"/>
              </w:rPr>
              <w:t>сцуществующей</w:t>
            </w:r>
            <w:proofErr w:type="spellEnd"/>
            <w:r w:rsidR="00842E5C">
              <w:rPr>
                <w:rFonts w:ascii="Times New Roman" w:hAnsi="Times New Roman"/>
                <w:sz w:val="24"/>
                <w:szCs w:val="24"/>
              </w:rPr>
              <w:t xml:space="preserve"> теплотрассы</w:t>
            </w:r>
            <w:r w:rsidR="00864DB3">
              <w:rPr>
                <w:rFonts w:ascii="Times New Roman" w:hAnsi="Times New Roman"/>
                <w:sz w:val="24"/>
                <w:szCs w:val="24"/>
              </w:rPr>
              <w:t xml:space="preserve"> (2 тр.) </w:t>
            </w:r>
            <w:proofErr w:type="spellStart"/>
            <w:r w:rsidR="00864DB3">
              <w:rPr>
                <w:rFonts w:ascii="Times New Roman" w:hAnsi="Times New Roman"/>
                <w:sz w:val="24"/>
                <w:szCs w:val="24"/>
              </w:rPr>
              <w:t>протяженновстью</w:t>
            </w:r>
            <w:proofErr w:type="spellEnd"/>
            <w:r w:rsidR="00864DB3">
              <w:rPr>
                <w:rFonts w:ascii="Times New Roman" w:hAnsi="Times New Roman"/>
                <w:sz w:val="24"/>
                <w:szCs w:val="24"/>
              </w:rPr>
              <w:t xml:space="preserve"> 45.0м.</w:t>
            </w:r>
          </w:p>
          <w:p w14:paraId="103602A2" w14:textId="039EEAA1" w:rsidR="00F2657D" w:rsidRPr="00842E5C" w:rsidRDefault="00F2657D" w:rsidP="00882E6A">
            <w:pPr>
              <w:shd w:val="clear" w:color="auto" w:fill="FFFFFF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геодезических работ в границах перекладки сетей.</w:t>
            </w:r>
          </w:p>
        </w:tc>
      </w:tr>
      <w:tr w:rsidR="008B7A78" w:rsidRPr="00E21C4F" w14:paraId="35F15918" w14:textId="77777777" w:rsidTr="00F2657D">
        <w:tc>
          <w:tcPr>
            <w:tcW w:w="10094" w:type="dxa"/>
            <w:gridSpan w:val="3"/>
          </w:tcPr>
          <w:p w14:paraId="4E24DF83" w14:textId="77777777" w:rsidR="00F2657D" w:rsidRDefault="00F2657D" w:rsidP="00F2657D">
            <w:pPr>
              <w:pBdr>
                <w:bar w:val="single" w:sz="4" w:color="auto"/>
              </w:pBd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e"/>
              <w:tblW w:w="99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4"/>
              <w:gridCol w:w="5049"/>
            </w:tblGrid>
            <w:tr w:rsidR="00F2657D" w14:paraId="3B00D33C" w14:textId="77777777" w:rsidTr="00F2657D">
              <w:tc>
                <w:tcPr>
                  <w:tcW w:w="4934" w:type="dxa"/>
                </w:tcPr>
                <w:p w14:paraId="5FF55C1E" w14:textId="77777777" w:rsidR="00F2657D" w:rsidRPr="006F344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Заказчика:</w:t>
                  </w:r>
                </w:p>
                <w:p w14:paraId="1689D6B7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E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Коммунальное унитарное дочернее </w:t>
                  </w: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предприятие </w:t>
                  </w:r>
                </w:p>
                <w:p w14:paraId="40FEF6D5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правление капитального строительства </w:t>
                  </w: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Запад»</w:t>
                  </w:r>
                </w:p>
                <w:p w14:paraId="105026BE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EB06EF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директора по </w:t>
                  </w:r>
                </w:p>
                <w:p w14:paraId="6C75FCB4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перспективному развитию </w:t>
                  </w:r>
                </w:p>
                <w:p w14:paraId="056C653A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</w:t>
                  </w:r>
                  <w:proofErr w:type="spellStart"/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О.Ю.Коваль</w:t>
                  </w:r>
                  <w:proofErr w:type="spellEnd"/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2A7421D6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14:paraId="5371A9DD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E69311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1" w:name="_Hlk220918851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  <w:p w14:paraId="68A4D5B4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предпроектной подготовки</w:t>
                  </w:r>
                </w:p>
                <w:p w14:paraId="16A75520" w14:textId="77777777" w:rsidR="00F2657D" w:rsidRPr="008B7A78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В.Раевская</w:t>
                  </w:r>
                  <w:proofErr w:type="spellEnd"/>
                </w:p>
                <w:p w14:paraId="2C797455" w14:textId="77777777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8B7A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14:paraId="0C176DDF" w14:textId="77777777" w:rsidR="00E83ADF" w:rsidRPr="00864DB3" w:rsidRDefault="00E83ADF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bookmarkEnd w:id="1"/>
                <w:p w14:paraId="4A70B433" w14:textId="77777777" w:rsidR="00F2657D" w:rsidRPr="003B4E8B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Ведущий инженер отдела</w:t>
                  </w:r>
                </w:p>
                <w:p w14:paraId="60BDE1C4" w14:textId="77777777" w:rsidR="00F2657D" w:rsidRPr="003B4E8B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E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предпроектной подготовки</w:t>
                  </w:r>
                </w:p>
                <w:p w14:paraId="6F8B02DA" w14:textId="77777777" w:rsidR="00F2657D" w:rsidRPr="003B4E8B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F95F8E" w14:textId="77777777" w:rsidR="00F2657D" w:rsidRPr="003B4E8B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E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</w:t>
                  </w:r>
                  <w:proofErr w:type="spellStart"/>
                  <w:r w:rsidRPr="003B4E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М.Лапета</w:t>
                  </w:r>
                  <w:proofErr w:type="spellEnd"/>
                </w:p>
                <w:p w14:paraId="73D395E3" w14:textId="77777777" w:rsidR="00F2657D" w:rsidRPr="003B4E8B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E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____________2026г.</w:t>
                  </w:r>
                </w:p>
                <w:p w14:paraId="09B01097" w14:textId="457029C9" w:rsidR="00F2657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49" w:type="dxa"/>
                </w:tcPr>
                <w:p w14:paraId="445BE0AB" w14:textId="7C7FE729" w:rsidR="00F2657D" w:rsidRPr="006F344D" w:rsidRDefault="00F2657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проектной организации</w:t>
                  </w:r>
                  <w:r w:rsidR="00E83AD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14:paraId="650CA64F" w14:textId="60DE7B6A" w:rsid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ООО «ЭКСПЕРТЭНЕРГО» </w:t>
                  </w:r>
                </w:p>
                <w:p w14:paraId="293F118F" w14:textId="3572A09E" w:rsid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2C0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лавный инженер проекта</w:t>
                  </w:r>
                </w:p>
                <w:p w14:paraId="12180D75" w14:textId="480F7637" w:rsid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О.</w:t>
                  </w:r>
                  <w:r w:rsidR="002C0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.Никревич</w:t>
                  </w:r>
                  <w:proofErr w:type="spellEnd"/>
                </w:p>
                <w:p w14:paraId="2A35EEE9" w14:textId="77777777" w:rsidR="006F344D" w:rsidRDefault="006F344D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____________2026г.</w:t>
                  </w:r>
                </w:p>
                <w:p w14:paraId="7CBB26ED" w14:textId="77777777" w:rsid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9311B6" w14:textId="77777777" w:rsidR="00435691" w:rsidRDefault="00435691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320FFF" w14:textId="10B364B7" w:rsidR="006F344D" w:rsidRP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СОГЛАСОВАНО:</w:t>
                  </w:r>
                </w:p>
                <w:p w14:paraId="4FFAD540" w14:textId="77777777" w:rsidR="006F344D" w:rsidRPr="00F30472" w:rsidRDefault="006F344D" w:rsidP="006F344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30472">
                    <w:rPr>
                      <w:rFonts w:ascii="Times New Roman" w:hAnsi="Times New Roman"/>
                      <w:sz w:val="24"/>
                      <w:szCs w:val="24"/>
                    </w:rPr>
                    <w:t>Комитет по образованию Минского</w:t>
                  </w:r>
                </w:p>
                <w:p w14:paraId="64D3D682" w14:textId="77777777" w:rsidR="006F344D" w:rsidRDefault="006F344D" w:rsidP="006F344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Pr="00F30472">
                    <w:rPr>
                      <w:rFonts w:ascii="Times New Roman" w:hAnsi="Times New Roman"/>
                      <w:sz w:val="24"/>
                      <w:szCs w:val="24"/>
                    </w:rPr>
                    <w:t>ородского исполнительного комитета</w:t>
                  </w:r>
                </w:p>
                <w:p w14:paraId="4E964E58" w14:textId="77777777" w:rsidR="00E83ADF" w:rsidRDefault="00E83ADF" w:rsidP="006F344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6D8A0EF" w14:textId="04546C92" w:rsidR="006F344D" w:rsidRPr="006F344D" w:rsidRDefault="006F344D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__________/</w:t>
                  </w:r>
                  <w:r w:rsidR="00E83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</w:p>
                <w:p w14:paraId="7F64C880" w14:textId="381B072F" w:rsidR="006F344D" w:rsidRDefault="00E83ADF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</w:t>
                  </w:r>
                  <w:proofErr w:type="gramStart"/>
                  <w:r w:rsidRPr="00E83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_»_</w:t>
                  </w:r>
                  <w:proofErr w:type="gramEnd"/>
                  <w:r w:rsidRPr="00E83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______2026г.</w:t>
                  </w:r>
                </w:p>
                <w:p w14:paraId="0856E310" w14:textId="77777777" w:rsidR="00E83ADF" w:rsidRPr="002C20D1" w:rsidRDefault="00E83ADF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58B15C" w14:textId="77777777" w:rsidR="006F344D" w:rsidRDefault="006F344D" w:rsidP="006F344D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Управление по образованию </w:t>
                  </w:r>
                </w:p>
                <w:p w14:paraId="6536EF7E" w14:textId="32DB33A3" w:rsidR="006F344D" w:rsidRPr="00F30472" w:rsidRDefault="006F344D" w:rsidP="006F344D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</w:t>
                  </w:r>
                </w:p>
                <w:p w14:paraId="078EACF6" w14:textId="660498DC" w:rsidR="006F344D" w:rsidRDefault="006F344D" w:rsidP="006F344D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Октябрьского района</w:t>
                  </w:r>
                </w:p>
                <w:p w14:paraId="078E1A55" w14:textId="323CABB5" w:rsidR="006F344D" w:rsidRDefault="006F344D" w:rsidP="006F344D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г.Минска</w:t>
                  </w:r>
                </w:p>
                <w:p w14:paraId="40C83FBE" w14:textId="77777777" w:rsidR="006F344D" w:rsidRDefault="006F344D" w:rsidP="006F344D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A28E1CC" w14:textId="3592EEC3" w:rsidR="006F344D" w:rsidRPr="006F344D" w:rsidRDefault="006F344D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___________/</w:t>
                  </w:r>
                  <w:r w:rsidR="00E83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</w:t>
                  </w:r>
                </w:p>
                <w:p w14:paraId="7A828EC9" w14:textId="3C664EB3" w:rsidR="006F344D" w:rsidRPr="006F344D" w:rsidRDefault="006F344D" w:rsidP="006F344D">
                  <w:pP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</w:t>
                  </w:r>
                  <w:proofErr w:type="gramStart"/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_»_</w:t>
                  </w:r>
                  <w:proofErr w:type="gramEnd"/>
                  <w:r w:rsidRPr="006F34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______2026г.</w:t>
                  </w:r>
                </w:p>
                <w:p w14:paraId="42791AAA" w14:textId="5E944F87" w:rsidR="006F344D" w:rsidRDefault="006F344D" w:rsidP="00F2657D">
                  <w:pPr>
                    <w:pBdr>
                      <w:bar w:val="single" w:sz="4" w:color="auto"/>
                    </w:pBdr>
                    <w:spacing w:after="0" w:line="26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D01B7B5" w14:textId="77777777" w:rsidR="008B7A78" w:rsidRPr="008B7A78" w:rsidRDefault="008B7A78" w:rsidP="00F2657D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F6AE33" w14:textId="77777777" w:rsidR="00F2657D" w:rsidRPr="003B4E8B" w:rsidRDefault="00F2657D">
      <w:pPr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sectPr w:rsidR="00F2657D" w:rsidRPr="003B4E8B" w:rsidSect="002D7BA5">
      <w:type w:val="continuous"/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137C" w14:textId="77777777" w:rsidR="00B7649D" w:rsidRDefault="00B7649D" w:rsidP="003369AE">
      <w:pPr>
        <w:spacing w:after="0" w:line="240" w:lineRule="auto"/>
      </w:pPr>
      <w:r>
        <w:separator/>
      </w:r>
    </w:p>
  </w:endnote>
  <w:endnote w:type="continuationSeparator" w:id="0">
    <w:p w14:paraId="072BA774" w14:textId="77777777" w:rsidR="00B7649D" w:rsidRDefault="00B7649D" w:rsidP="00336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B7055" w14:textId="77777777" w:rsidR="00B7649D" w:rsidRDefault="00B7649D" w:rsidP="003369AE">
      <w:pPr>
        <w:spacing w:after="0" w:line="240" w:lineRule="auto"/>
      </w:pPr>
      <w:r>
        <w:separator/>
      </w:r>
    </w:p>
  </w:footnote>
  <w:footnote w:type="continuationSeparator" w:id="0">
    <w:p w14:paraId="539BEE81" w14:textId="77777777" w:rsidR="00B7649D" w:rsidRDefault="00B7649D" w:rsidP="00336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7C7B7A"/>
    <w:multiLevelType w:val="hybridMultilevel"/>
    <w:tmpl w:val="68E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03674"/>
    <w:multiLevelType w:val="hybridMultilevel"/>
    <w:tmpl w:val="9E84AD0E"/>
    <w:lvl w:ilvl="0" w:tplc="C36CC142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114" w:hanging="360"/>
      </w:pPr>
    </w:lvl>
    <w:lvl w:ilvl="2" w:tplc="2000001B" w:tentative="1">
      <w:start w:val="1"/>
      <w:numFmt w:val="lowerRoman"/>
      <w:lvlText w:val="%3."/>
      <w:lvlJc w:val="right"/>
      <w:pPr>
        <w:ind w:left="1834" w:hanging="180"/>
      </w:pPr>
    </w:lvl>
    <w:lvl w:ilvl="3" w:tplc="2000000F" w:tentative="1">
      <w:start w:val="1"/>
      <w:numFmt w:val="decimal"/>
      <w:lvlText w:val="%4."/>
      <w:lvlJc w:val="left"/>
      <w:pPr>
        <w:ind w:left="2554" w:hanging="360"/>
      </w:pPr>
    </w:lvl>
    <w:lvl w:ilvl="4" w:tplc="20000019" w:tentative="1">
      <w:start w:val="1"/>
      <w:numFmt w:val="lowerLetter"/>
      <w:lvlText w:val="%5."/>
      <w:lvlJc w:val="left"/>
      <w:pPr>
        <w:ind w:left="3274" w:hanging="360"/>
      </w:pPr>
    </w:lvl>
    <w:lvl w:ilvl="5" w:tplc="2000001B" w:tentative="1">
      <w:start w:val="1"/>
      <w:numFmt w:val="lowerRoman"/>
      <w:lvlText w:val="%6."/>
      <w:lvlJc w:val="right"/>
      <w:pPr>
        <w:ind w:left="3994" w:hanging="180"/>
      </w:pPr>
    </w:lvl>
    <w:lvl w:ilvl="6" w:tplc="2000000F" w:tentative="1">
      <w:start w:val="1"/>
      <w:numFmt w:val="decimal"/>
      <w:lvlText w:val="%7."/>
      <w:lvlJc w:val="left"/>
      <w:pPr>
        <w:ind w:left="4714" w:hanging="360"/>
      </w:pPr>
    </w:lvl>
    <w:lvl w:ilvl="7" w:tplc="20000019" w:tentative="1">
      <w:start w:val="1"/>
      <w:numFmt w:val="lowerLetter"/>
      <w:lvlText w:val="%8."/>
      <w:lvlJc w:val="left"/>
      <w:pPr>
        <w:ind w:left="5434" w:hanging="360"/>
      </w:pPr>
    </w:lvl>
    <w:lvl w:ilvl="8" w:tplc="200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696F0D96"/>
    <w:multiLevelType w:val="hybridMultilevel"/>
    <w:tmpl w:val="6504E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E0118"/>
    <w:multiLevelType w:val="hybridMultilevel"/>
    <w:tmpl w:val="DC565256"/>
    <w:lvl w:ilvl="0" w:tplc="66E6031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099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460978">
    <w:abstractNumId w:val="4"/>
  </w:num>
  <w:num w:numId="3" w16cid:durableId="431628759">
    <w:abstractNumId w:val="2"/>
  </w:num>
  <w:num w:numId="4" w16cid:durableId="1818254709">
    <w:abstractNumId w:val="3"/>
  </w:num>
  <w:num w:numId="5" w16cid:durableId="1964725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A9A"/>
    <w:rsid w:val="0000273E"/>
    <w:rsid w:val="00003985"/>
    <w:rsid w:val="0000708B"/>
    <w:rsid w:val="00010DAA"/>
    <w:rsid w:val="00020E16"/>
    <w:rsid w:val="00024175"/>
    <w:rsid w:val="00032560"/>
    <w:rsid w:val="00034D2D"/>
    <w:rsid w:val="0003645D"/>
    <w:rsid w:val="000364B2"/>
    <w:rsid w:val="00040E57"/>
    <w:rsid w:val="00041376"/>
    <w:rsid w:val="0004334A"/>
    <w:rsid w:val="000567F4"/>
    <w:rsid w:val="0006504F"/>
    <w:rsid w:val="0006595D"/>
    <w:rsid w:val="00071BAA"/>
    <w:rsid w:val="0007378D"/>
    <w:rsid w:val="000754C3"/>
    <w:rsid w:val="00082290"/>
    <w:rsid w:val="00085851"/>
    <w:rsid w:val="0009057F"/>
    <w:rsid w:val="00092759"/>
    <w:rsid w:val="00094562"/>
    <w:rsid w:val="0009683B"/>
    <w:rsid w:val="000A3BE1"/>
    <w:rsid w:val="000A7D78"/>
    <w:rsid w:val="000B036B"/>
    <w:rsid w:val="000B1B95"/>
    <w:rsid w:val="000B2834"/>
    <w:rsid w:val="000B3811"/>
    <w:rsid w:val="000B4349"/>
    <w:rsid w:val="000B647B"/>
    <w:rsid w:val="000B65CF"/>
    <w:rsid w:val="000B7672"/>
    <w:rsid w:val="000C0560"/>
    <w:rsid w:val="000C4766"/>
    <w:rsid w:val="000C5DF1"/>
    <w:rsid w:val="000D4BD8"/>
    <w:rsid w:val="000D7361"/>
    <w:rsid w:val="000E215F"/>
    <w:rsid w:val="000E2C21"/>
    <w:rsid w:val="000E2C32"/>
    <w:rsid w:val="000E2F7E"/>
    <w:rsid w:val="000E4758"/>
    <w:rsid w:val="000E71D3"/>
    <w:rsid w:val="000F606C"/>
    <w:rsid w:val="000F6AEC"/>
    <w:rsid w:val="000F7A2D"/>
    <w:rsid w:val="0010050D"/>
    <w:rsid w:val="00101A81"/>
    <w:rsid w:val="00101B15"/>
    <w:rsid w:val="00104E5A"/>
    <w:rsid w:val="00106BCE"/>
    <w:rsid w:val="00107157"/>
    <w:rsid w:val="00110D23"/>
    <w:rsid w:val="001112F6"/>
    <w:rsid w:val="00114341"/>
    <w:rsid w:val="001163DD"/>
    <w:rsid w:val="00117060"/>
    <w:rsid w:val="00117E8C"/>
    <w:rsid w:val="00117F24"/>
    <w:rsid w:val="001208CC"/>
    <w:rsid w:val="00123A38"/>
    <w:rsid w:val="0012475E"/>
    <w:rsid w:val="00125551"/>
    <w:rsid w:val="00134976"/>
    <w:rsid w:val="001363DE"/>
    <w:rsid w:val="00140BE2"/>
    <w:rsid w:val="00143700"/>
    <w:rsid w:val="00143F6B"/>
    <w:rsid w:val="0014418B"/>
    <w:rsid w:val="0014607A"/>
    <w:rsid w:val="00146394"/>
    <w:rsid w:val="00157A9A"/>
    <w:rsid w:val="00165F2F"/>
    <w:rsid w:val="00167B66"/>
    <w:rsid w:val="00170D80"/>
    <w:rsid w:val="0017462C"/>
    <w:rsid w:val="00176131"/>
    <w:rsid w:val="001869B2"/>
    <w:rsid w:val="00186E04"/>
    <w:rsid w:val="00187084"/>
    <w:rsid w:val="00191953"/>
    <w:rsid w:val="0019303A"/>
    <w:rsid w:val="00197674"/>
    <w:rsid w:val="001A0299"/>
    <w:rsid w:val="001A5B17"/>
    <w:rsid w:val="001A679B"/>
    <w:rsid w:val="001B195D"/>
    <w:rsid w:val="001B1E63"/>
    <w:rsid w:val="001B23BC"/>
    <w:rsid w:val="001C1307"/>
    <w:rsid w:val="001C436D"/>
    <w:rsid w:val="001C51CE"/>
    <w:rsid w:val="001C5B7F"/>
    <w:rsid w:val="001D1854"/>
    <w:rsid w:val="001D213E"/>
    <w:rsid w:val="001D42A1"/>
    <w:rsid w:val="001D446B"/>
    <w:rsid w:val="001D65E6"/>
    <w:rsid w:val="001D704B"/>
    <w:rsid w:val="001E2AC8"/>
    <w:rsid w:val="001F0171"/>
    <w:rsid w:val="00203681"/>
    <w:rsid w:val="002072ED"/>
    <w:rsid w:val="00207C8C"/>
    <w:rsid w:val="00211BCC"/>
    <w:rsid w:val="00215B6D"/>
    <w:rsid w:val="00222283"/>
    <w:rsid w:val="00226ADF"/>
    <w:rsid w:val="002365E8"/>
    <w:rsid w:val="00244874"/>
    <w:rsid w:val="00245A8F"/>
    <w:rsid w:val="00247115"/>
    <w:rsid w:val="002513ED"/>
    <w:rsid w:val="0025186E"/>
    <w:rsid w:val="00252282"/>
    <w:rsid w:val="00255DA8"/>
    <w:rsid w:val="00257CC7"/>
    <w:rsid w:val="002606C0"/>
    <w:rsid w:val="0026325B"/>
    <w:rsid w:val="0026351B"/>
    <w:rsid w:val="00264E04"/>
    <w:rsid w:val="0026699B"/>
    <w:rsid w:val="00267658"/>
    <w:rsid w:val="0027688A"/>
    <w:rsid w:val="00277067"/>
    <w:rsid w:val="002774B7"/>
    <w:rsid w:val="00277690"/>
    <w:rsid w:val="0028016A"/>
    <w:rsid w:val="0028119D"/>
    <w:rsid w:val="00286119"/>
    <w:rsid w:val="002929D3"/>
    <w:rsid w:val="002A33DA"/>
    <w:rsid w:val="002A4B37"/>
    <w:rsid w:val="002B29F6"/>
    <w:rsid w:val="002B35AD"/>
    <w:rsid w:val="002B3B2B"/>
    <w:rsid w:val="002B42F3"/>
    <w:rsid w:val="002C04AE"/>
    <w:rsid w:val="002C0CA9"/>
    <w:rsid w:val="002C20D1"/>
    <w:rsid w:val="002C22DD"/>
    <w:rsid w:val="002C37AD"/>
    <w:rsid w:val="002C401E"/>
    <w:rsid w:val="002C6F2E"/>
    <w:rsid w:val="002C7EF2"/>
    <w:rsid w:val="002D132F"/>
    <w:rsid w:val="002D1E85"/>
    <w:rsid w:val="002D3A3E"/>
    <w:rsid w:val="002D7BA5"/>
    <w:rsid w:val="002E2154"/>
    <w:rsid w:val="002E3D9E"/>
    <w:rsid w:val="002F1E51"/>
    <w:rsid w:val="002F34D4"/>
    <w:rsid w:val="003117B2"/>
    <w:rsid w:val="003122EA"/>
    <w:rsid w:val="003124FB"/>
    <w:rsid w:val="00313205"/>
    <w:rsid w:val="0031542A"/>
    <w:rsid w:val="003243DB"/>
    <w:rsid w:val="00325CB1"/>
    <w:rsid w:val="00331CF0"/>
    <w:rsid w:val="003358FF"/>
    <w:rsid w:val="003369AE"/>
    <w:rsid w:val="00337438"/>
    <w:rsid w:val="00337750"/>
    <w:rsid w:val="00342232"/>
    <w:rsid w:val="003443B2"/>
    <w:rsid w:val="0034471B"/>
    <w:rsid w:val="00353635"/>
    <w:rsid w:val="00362224"/>
    <w:rsid w:val="0036228E"/>
    <w:rsid w:val="003639BD"/>
    <w:rsid w:val="00366AF7"/>
    <w:rsid w:val="00376A45"/>
    <w:rsid w:val="00376D95"/>
    <w:rsid w:val="003776B6"/>
    <w:rsid w:val="00377B21"/>
    <w:rsid w:val="00380632"/>
    <w:rsid w:val="00380778"/>
    <w:rsid w:val="00384A2C"/>
    <w:rsid w:val="003853D9"/>
    <w:rsid w:val="00387594"/>
    <w:rsid w:val="00390917"/>
    <w:rsid w:val="003A255C"/>
    <w:rsid w:val="003B4E8B"/>
    <w:rsid w:val="003C01B3"/>
    <w:rsid w:val="003C07E3"/>
    <w:rsid w:val="003C1BCC"/>
    <w:rsid w:val="003C7F08"/>
    <w:rsid w:val="003E01AC"/>
    <w:rsid w:val="003E26BB"/>
    <w:rsid w:val="003E593C"/>
    <w:rsid w:val="003F15BF"/>
    <w:rsid w:val="003F38A9"/>
    <w:rsid w:val="00406CF3"/>
    <w:rsid w:val="00421DFB"/>
    <w:rsid w:val="00435691"/>
    <w:rsid w:val="00436D0E"/>
    <w:rsid w:val="00437417"/>
    <w:rsid w:val="0044180C"/>
    <w:rsid w:val="00442884"/>
    <w:rsid w:val="004445FB"/>
    <w:rsid w:val="00446396"/>
    <w:rsid w:val="0045197C"/>
    <w:rsid w:val="00452EF6"/>
    <w:rsid w:val="0046121B"/>
    <w:rsid w:val="00464E75"/>
    <w:rsid w:val="0046784B"/>
    <w:rsid w:val="00467D5B"/>
    <w:rsid w:val="004721EF"/>
    <w:rsid w:val="00472D94"/>
    <w:rsid w:val="00477521"/>
    <w:rsid w:val="00481781"/>
    <w:rsid w:val="00483100"/>
    <w:rsid w:val="00490DD5"/>
    <w:rsid w:val="0049230B"/>
    <w:rsid w:val="00496A40"/>
    <w:rsid w:val="004A00A2"/>
    <w:rsid w:val="004A5EF7"/>
    <w:rsid w:val="004B17B7"/>
    <w:rsid w:val="004C0488"/>
    <w:rsid w:val="004C105A"/>
    <w:rsid w:val="004C2D39"/>
    <w:rsid w:val="004D60BB"/>
    <w:rsid w:val="004D7AA1"/>
    <w:rsid w:val="004E4097"/>
    <w:rsid w:val="004E69D8"/>
    <w:rsid w:val="004E7B5A"/>
    <w:rsid w:val="004E7ECB"/>
    <w:rsid w:val="004F4990"/>
    <w:rsid w:val="0050783B"/>
    <w:rsid w:val="00511668"/>
    <w:rsid w:val="00521322"/>
    <w:rsid w:val="0052477D"/>
    <w:rsid w:val="0052601F"/>
    <w:rsid w:val="00530B4F"/>
    <w:rsid w:val="00530F4C"/>
    <w:rsid w:val="00532948"/>
    <w:rsid w:val="00532B2A"/>
    <w:rsid w:val="00537DF2"/>
    <w:rsid w:val="005419B6"/>
    <w:rsid w:val="00541A3C"/>
    <w:rsid w:val="00541DB0"/>
    <w:rsid w:val="00544D6A"/>
    <w:rsid w:val="005460BF"/>
    <w:rsid w:val="005535EA"/>
    <w:rsid w:val="00560499"/>
    <w:rsid w:val="0056545C"/>
    <w:rsid w:val="00571CA6"/>
    <w:rsid w:val="00572F2C"/>
    <w:rsid w:val="00574848"/>
    <w:rsid w:val="00581E00"/>
    <w:rsid w:val="0058405C"/>
    <w:rsid w:val="005863B1"/>
    <w:rsid w:val="00590BC1"/>
    <w:rsid w:val="0059723C"/>
    <w:rsid w:val="005A2D51"/>
    <w:rsid w:val="005A6332"/>
    <w:rsid w:val="005A7E04"/>
    <w:rsid w:val="005C2202"/>
    <w:rsid w:val="005C3EA3"/>
    <w:rsid w:val="005C44C0"/>
    <w:rsid w:val="005C6A6D"/>
    <w:rsid w:val="005D0AE2"/>
    <w:rsid w:val="005D0B4A"/>
    <w:rsid w:val="005D1F5B"/>
    <w:rsid w:val="005D2DCB"/>
    <w:rsid w:val="005D2EA9"/>
    <w:rsid w:val="005D41A3"/>
    <w:rsid w:val="005D5A6E"/>
    <w:rsid w:val="005E0108"/>
    <w:rsid w:val="005E07D2"/>
    <w:rsid w:val="005E3FE7"/>
    <w:rsid w:val="005F0CDB"/>
    <w:rsid w:val="005F16CE"/>
    <w:rsid w:val="005F4611"/>
    <w:rsid w:val="005F5169"/>
    <w:rsid w:val="00601CD8"/>
    <w:rsid w:val="006020EE"/>
    <w:rsid w:val="00604847"/>
    <w:rsid w:val="00605C7D"/>
    <w:rsid w:val="00607ECA"/>
    <w:rsid w:val="00611C29"/>
    <w:rsid w:val="00614F68"/>
    <w:rsid w:val="00616846"/>
    <w:rsid w:val="00632C03"/>
    <w:rsid w:val="00640F0F"/>
    <w:rsid w:val="006413B2"/>
    <w:rsid w:val="00647345"/>
    <w:rsid w:val="00647FC1"/>
    <w:rsid w:val="00650452"/>
    <w:rsid w:val="006513C3"/>
    <w:rsid w:val="0065235A"/>
    <w:rsid w:val="006552BB"/>
    <w:rsid w:val="00657A1F"/>
    <w:rsid w:val="00660430"/>
    <w:rsid w:val="006655D3"/>
    <w:rsid w:val="00672FA9"/>
    <w:rsid w:val="006734EF"/>
    <w:rsid w:val="0067468B"/>
    <w:rsid w:val="00675652"/>
    <w:rsid w:val="00681140"/>
    <w:rsid w:val="00682961"/>
    <w:rsid w:val="00685F04"/>
    <w:rsid w:val="006863B8"/>
    <w:rsid w:val="0068781D"/>
    <w:rsid w:val="00691FBB"/>
    <w:rsid w:val="00693F28"/>
    <w:rsid w:val="0069563F"/>
    <w:rsid w:val="0069738C"/>
    <w:rsid w:val="00697793"/>
    <w:rsid w:val="006A2FC6"/>
    <w:rsid w:val="006A5485"/>
    <w:rsid w:val="006B2950"/>
    <w:rsid w:val="006B5658"/>
    <w:rsid w:val="006C1754"/>
    <w:rsid w:val="006C213B"/>
    <w:rsid w:val="006D1F90"/>
    <w:rsid w:val="006D3455"/>
    <w:rsid w:val="006D6698"/>
    <w:rsid w:val="006D733D"/>
    <w:rsid w:val="006E0B99"/>
    <w:rsid w:val="006E1898"/>
    <w:rsid w:val="006E7AAE"/>
    <w:rsid w:val="006F344D"/>
    <w:rsid w:val="006F34B1"/>
    <w:rsid w:val="006F536F"/>
    <w:rsid w:val="0070407C"/>
    <w:rsid w:val="00711D6D"/>
    <w:rsid w:val="00720340"/>
    <w:rsid w:val="007222AD"/>
    <w:rsid w:val="00722E66"/>
    <w:rsid w:val="00724191"/>
    <w:rsid w:val="007456D4"/>
    <w:rsid w:val="00746A99"/>
    <w:rsid w:val="00746D94"/>
    <w:rsid w:val="0075238A"/>
    <w:rsid w:val="0076254E"/>
    <w:rsid w:val="0076649A"/>
    <w:rsid w:val="0076696E"/>
    <w:rsid w:val="007703F1"/>
    <w:rsid w:val="00775D30"/>
    <w:rsid w:val="00776C84"/>
    <w:rsid w:val="00776FB4"/>
    <w:rsid w:val="007812D7"/>
    <w:rsid w:val="00786517"/>
    <w:rsid w:val="00787E11"/>
    <w:rsid w:val="00791948"/>
    <w:rsid w:val="007958CC"/>
    <w:rsid w:val="007A02C6"/>
    <w:rsid w:val="007A03B0"/>
    <w:rsid w:val="007A1164"/>
    <w:rsid w:val="007A15CC"/>
    <w:rsid w:val="007A45B6"/>
    <w:rsid w:val="007B07D1"/>
    <w:rsid w:val="007B1C43"/>
    <w:rsid w:val="007B299B"/>
    <w:rsid w:val="007C139D"/>
    <w:rsid w:val="007C38FC"/>
    <w:rsid w:val="007C7306"/>
    <w:rsid w:val="007C76CC"/>
    <w:rsid w:val="007D1686"/>
    <w:rsid w:val="007D4455"/>
    <w:rsid w:val="007D4AEE"/>
    <w:rsid w:val="007D68AA"/>
    <w:rsid w:val="007D70F5"/>
    <w:rsid w:val="007D76D7"/>
    <w:rsid w:val="007E096E"/>
    <w:rsid w:val="007E187E"/>
    <w:rsid w:val="007E2A62"/>
    <w:rsid w:val="007E2BF2"/>
    <w:rsid w:val="007F4237"/>
    <w:rsid w:val="007F4608"/>
    <w:rsid w:val="007F59D6"/>
    <w:rsid w:val="007F68FF"/>
    <w:rsid w:val="00806958"/>
    <w:rsid w:val="00810913"/>
    <w:rsid w:val="008179BB"/>
    <w:rsid w:val="0082109A"/>
    <w:rsid w:val="00822DC3"/>
    <w:rsid w:val="008232F1"/>
    <w:rsid w:val="00823511"/>
    <w:rsid w:val="00825325"/>
    <w:rsid w:val="00834E6E"/>
    <w:rsid w:val="00835C3F"/>
    <w:rsid w:val="008374A4"/>
    <w:rsid w:val="00842E5C"/>
    <w:rsid w:val="008432F4"/>
    <w:rsid w:val="0084628E"/>
    <w:rsid w:val="0084650B"/>
    <w:rsid w:val="00850B4A"/>
    <w:rsid w:val="008559DC"/>
    <w:rsid w:val="0086319F"/>
    <w:rsid w:val="0086324A"/>
    <w:rsid w:val="00864DB3"/>
    <w:rsid w:val="00880CCD"/>
    <w:rsid w:val="008820DD"/>
    <w:rsid w:val="00882E6A"/>
    <w:rsid w:val="008831D9"/>
    <w:rsid w:val="008844A2"/>
    <w:rsid w:val="008916A1"/>
    <w:rsid w:val="00893701"/>
    <w:rsid w:val="008958D9"/>
    <w:rsid w:val="008A36F1"/>
    <w:rsid w:val="008A62CF"/>
    <w:rsid w:val="008A65A8"/>
    <w:rsid w:val="008B24F3"/>
    <w:rsid w:val="008B2FE9"/>
    <w:rsid w:val="008B434C"/>
    <w:rsid w:val="008B4742"/>
    <w:rsid w:val="008B49FA"/>
    <w:rsid w:val="008B538C"/>
    <w:rsid w:val="008B63E0"/>
    <w:rsid w:val="008B7A78"/>
    <w:rsid w:val="008C21AD"/>
    <w:rsid w:val="008C3126"/>
    <w:rsid w:val="008C4C1D"/>
    <w:rsid w:val="008C7A3B"/>
    <w:rsid w:val="008C7A78"/>
    <w:rsid w:val="008D07DF"/>
    <w:rsid w:val="008D36FD"/>
    <w:rsid w:val="008E150B"/>
    <w:rsid w:val="008E1A96"/>
    <w:rsid w:val="008E5001"/>
    <w:rsid w:val="008F5C19"/>
    <w:rsid w:val="008F6A58"/>
    <w:rsid w:val="00906586"/>
    <w:rsid w:val="00906807"/>
    <w:rsid w:val="009075F3"/>
    <w:rsid w:val="00907FBD"/>
    <w:rsid w:val="00914616"/>
    <w:rsid w:val="00914E34"/>
    <w:rsid w:val="0092197C"/>
    <w:rsid w:val="00922FCE"/>
    <w:rsid w:val="00926EF8"/>
    <w:rsid w:val="00930030"/>
    <w:rsid w:val="00933895"/>
    <w:rsid w:val="0094064C"/>
    <w:rsid w:val="0094149D"/>
    <w:rsid w:val="009434CB"/>
    <w:rsid w:val="0094658E"/>
    <w:rsid w:val="00953DBC"/>
    <w:rsid w:val="00957090"/>
    <w:rsid w:val="0095770A"/>
    <w:rsid w:val="009628A5"/>
    <w:rsid w:val="00966AF3"/>
    <w:rsid w:val="009772D2"/>
    <w:rsid w:val="00981644"/>
    <w:rsid w:val="00985035"/>
    <w:rsid w:val="00986E5B"/>
    <w:rsid w:val="0099354F"/>
    <w:rsid w:val="00994113"/>
    <w:rsid w:val="009954D3"/>
    <w:rsid w:val="00996B48"/>
    <w:rsid w:val="00997289"/>
    <w:rsid w:val="009A0CBC"/>
    <w:rsid w:val="009A5C49"/>
    <w:rsid w:val="009A728B"/>
    <w:rsid w:val="009B16BB"/>
    <w:rsid w:val="009B5D15"/>
    <w:rsid w:val="009B7AA8"/>
    <w:rsid w:val="009C0061"/>
    <w:rsid w:val="009C4E62"/>
    <w:rsid w:val="009C5104"/>
    <w:rsid w:val="009C7A5F"/>
    <w:rsid w:val="009D1451"/>
    <w:rsid w:val="009D43AF"/>
    <w:rsid w:val="009D4CB4"/>
    <w:rsid w:val="009E0D7A"/>
    <w:rsid w:val="009E32A4"/>
    <w:rsid w:val="009F3FCF"/>
    <w:rsid w:val="00A0023A"/>
    <w:rsid w:val="00A01BA1"/>
    <w:rsid w:val="00A0209F"/>
    <w:rsid w:val="00A036E7"/>
    <w:rsid w:val="00A03966"/>
    <w:rsid w:val="00A039D7"/>
    <w:rsid w:val="00A05B73"/>
    <w:rsid w:val="00A077A4"/>
    <w:rsid w:val="00A07D21"/>
    <w:rsid w:val="00A11910"/>
    <w:rsid w:val="00A144CE"/>
    <w:rsid w:val="00A21B03"/>
    <w:rsid w:val="00A22EC6"/>
    <w:rsid w:val="00A24EF7"/>
    <w:rsid w:val="00A31853"/>
    <w:rsid w:val="00A3622F"/>
    <w:rsid w:val="00A378B0"/>
    <w:rsid w:val="00A41969"/>
    <w:rsid w:val="00A46D9A"/>
    <w:rsid w:val="00A506DE"/>
    <w:rsid w:val="00A53572"/>
    <w:rsid w:val="00A61000"/>
    <w:rsid w:val="00A6286C"/>
    <w:rsid w:val="00A63D85"/>
    <w:rsid w:val="00A64399"/>
    <w:rsid w:val="00A6771C"/>
    <w:rsid w:val="00A70A23"/>
    <w:rsid w:val="00A70A4F"/>
    <w:rsid w:val="00A75C69"/>
    <w:rsid w:val="00A76CD3"/>
    <w:rsid w:val="00A7749F"/>
    <w:rsid w:val="00A804D7"/>
    <w:rsid w:val="00A8663D"/>
    <w:rsid w:val="00A93199"/>
    <w:rsid w:val="00AA56A8"/>
    <w:rsid w:val="00AA5785"/>
    <w:rsid w:val="00AA7057"/>
    <w:rsid w:val="00AB4769"/>
    <w:rsid w:val="00AB5FB8"/>
    <w:rsid w:val="00AC57BA"/>
    <w:rsid w:val="00AD0E27"/>
    <w:rsid w:val="00AD2FC7"/>
    <w:rsid w:val="00AD3F3C"/>
    <w:rsid w:val="00AD4F5C"/>
    <w:rsid w:val="00AE4F12"/>
    <w:rsid w:val="00AF0376"/>
    <w:rsid w:val="00AF0E33"/>
    <w:rsid w:val="00AF6041"/>
    <w:rsid w:val="00AF60FB"/>
    <w:rsid w:val="00B00636"/>
    <w:rsid w:val="00B017D0"/>
    <w:rsid w:val="00B07E56"/>
    <w:rsid w:val="00B07FF5"/>
    <w:rsid w:val="00B1076F"/>
    <w:rsid w:val="00B127D4"/>
    <w:rsid w:val="00B12EAA"/>
    <w:rsid w:val="00B2225F"/>
    <w:rsid w:val="00B260E1"/>
    <w:rsid w:val="00B50109"/>
    <w:rsid w:val="00B5237C"/>
    <w:rsid w:val="00B53513"/>
    <w:rsid w:val="00B53654"/>
    <w:rsid w:val="00B60434"/>
    <w:rsid w:val="00B610C5"/>
    <w:rsid w:val="00B621BB"/>
    <w:rsid w:val="00B63B84"/>
    <w:rsid w:val="00B7649D"/>
    <w:rsid w:val="00B8257D"/>
    <w:rsid w:val="00B825B9"/>
    <w:rsid w:val="00B83D69"/>
    <w:rsid w:val="00B87CB4"/>
    <w:rsid w:val="00B97CBD"/>
    <w:rsid w:val="00BA01EB"/>
    <w:rsid w:val="00BA0C0C"/>
    <w:rsid w:val="00BA7E25"/>
    <w:rsid w:val="00BB0400"/>
    <w:rsid w:val="00BB0D03"/>
    <w:rsid w:val="00BB3815"/>
    <w:rsid w:val="00BC10E8"/>
    <w:rsid w:val="00BC18AD"/>
    <w:rsid w:val="00BC7931"/>
    <w:rsid w:val="00BD0293"/>
    <w:rsid w:val="00BD0802"/>
    <w:rsid w:val="00BD1095"/>
    <w:rsid w:val="00BD50A6"/>
    <w:rsid w:val="00BE2349"/>
    <w:rsid w:val="00BE3027"/>
    <w:rsid w:val="00BE39ED"/>
    <w:rsid w:val="00BE4C3C"/>
    <w:rsid w:val="00BE5C8E"/>
    <w:rsid w:val="00BF41E6"/>
    <w:rsid w:val="00BF5639"/>
    <w:rsid w:val="00C02870"/>
    <w:rsid w:val="00C030D0"/>
    <w:rsid w:val="00C04FDB"/>
    <w:rsid w:val="00C06732"/>
    <w:rsid w:val="00C10CE1"/>
    <w:rsid w:val="00C14502"/>
    <w:rsid w:val="00C148D7"/>
    <w:rsid w:val="00C170B9"/>
    <w:rsid w:val="00C25030"/>
    <w:rsid w:val="00C25BE5"/>
    <w:rsid w:val="00C30F9F"/>
    <w:rsid w:val="00C410B5"/>
    <w:rsid w:val="00C4483B"/>
    <w:rsid w:val="00C45786"/>
    <w:rsid w:val="00C47CD6"/>
    <w:rsid w:val="00C50862"/>
    <w:rsid w:val="00C55FFF"/>
    <w:rsid w:val="00C60862"/>
    <w:rsid w:val="00C662F8"/>
    <w:rsid w:val="00C66FDA"/>
    <w:rsid w:val="00C67C39"/>
    <w:rsid w:val="00C71322"/>
    <w:rsid w:val="00C71975"/>
    <w:rsid w:val="00C764F4"/>
    <w:rsid w:val="00C812B6"/>
    <w:rsid w:val="00C90DFA"/>
    <w:rsid w:val="00C92AB5"/>
    <w:rsid w:val="00C96DAF"/>
    <w:rsid w:val="00C97450"/>
    <w:rsid w:val="00CA14B1"/>
    <w:rsid w:val="00CA3647"/>
    <w:rsid w:val="00CA4F4F"/>
    <w:rsid w:val="00CA598B"/>
    <w:rsid w:val="00CA651C"/>
    <w:rsid w:val="00CB15AF"/>
    <w:rsid w:val="00CB25EB"/>
    <w:rsid w:val="00CB3D4C"/>
    <w:rsid w:val="00CB45A6"/>
    <w:rsid w:val="00CB7462"/>
    <w:rsid w:val="00CC4303"/>
    <w:rsid w:val="00CC6508"/>
    <w:rsid w:val="00CC6E97"/>
    <w:rsid w:val="00CD18FD"/>
    <w:rsid w:val="00CD31B5"/>
    <w:rsid w:val="00CD4F58"/>
    <w:rsid w:val="00CE20A5"/>
    <w:rsid w:val="00CE3DD8"/>
    <w:rsid w:val="00CE5467"/>
    <w:rsid w:val="00CF1BD7"/>
    <w:rsid w:val="00CF3106"/>
    <w:rsid w:val="00CF4EEE"/>
    <w:rsid w:val="00CF55DF"/>
    <w:rsid w:val="00D015D0"/>
    <w:rsid w:val="00D0529A"/>
    <w:rsid w:val="00D07FC1"/>
    <w:rsid w:val="00D10E41"/>
    <w:rsid w:val="00D12FAD"/>
    <w:rsid w:val="00D20031"/>
    <w:rsid w:val="00D25291"/>
    <w:rsid w:val="00D27C41"/>
    <w:rsid w:val="00D32A37"/>
    <w:rsid w:val="00D41985"/>
    <w:rsid w:val="00D43296"/>
    <w:rsid w:val="00D435A4"/>
    <w:rsid w:val="00D44D4D"/>
    <w:rsid w:val="00D468C2"/>
    <w:rsid w:val="00D5365B"/>
    <w:rsid w:val="00D61924"/>
    <w:rsid w:val="00D61F01"/>
    <w:rsid w:val="00D6778D"/>
    <w:rsid w:val="00D714A6"/>
    <w:rsid w:val="00D71E6C"/>
    <w:rsid w:val="00D76113"/>
    <w:rsid w:val="00D85D41"/>
    <w:rsid w:val="00D87E86"/>
    <w:rsid w:val="00D90E9F"/>
    <w:rsid w:val="00D9264D"/>
    <w:rsid w:val="00D946C3"/>
    <w:rsid w:val="00DA06BF"/>
    <w:rsid w:val="00DA4D68"/>
    <w:rsid w:val="00DA6C77"/>
    <w:rsid w:val="00DB076A"/>
    <w:rsid w:val="00DB21EA"/>
    <w:rsid w:val="00DB52F9"/>
    <w:rsid w:val="00DB797F"/>
    <w:rsid w:val="00DB7E06"/>
    <w:rsid w:val="00DC27D2"/>
    <w:rsid w:val="00DC4BE8"/>
    <w:rsid w:val="00DC669C"/>
    <w:rsid w:val="00DC69D5"/>
    <w:rsid w:val="00DC71BF"/>
    <w:rsid w:val="00DD2A0B"/>
    <w:rsid w:val="00DD308F"/>
    <w:rsid w:val="00DD3970"/>
    <w:rsid w:val="00DD53B3"/>
    <w:rsid w:val="00DD5528"/>
    <w:rsid w:val="00DE08B5"/>
    <w:rsid w:val="00DE0C1D"/>
    <w:rsid w:val="00DE4EE2"/>
    <w:rsid w:val="00DF413E"/>
    <w:rsid w:val="00DF512F"/>
    <w:rsid w:val="00E01676"/>
    <w:rsid w:val="00E04069"/>
    <w:rsid w:val="00E10915"/>
    <w:rsid w:val="00E15B92"/>
    <w:rsid w:val="00E15BFC"/>
    <w:rsid w:val="00E21A3B"/>
    <w:rsid w:val="00E21C4F"/>
    <w:rsid w:val="00E238B5"/>
    <w:rsid w:val="00E2475C"/>
    <w:rsid w:val="00E25814"/>
    <w:rsid w:val="00E27611"/>
    <w:rsid w:val="00E30CA9"/>
    <w:rsid w:val="00E31877"/>
    <w:rsid w:val="00E31FAF"/>
    <w:rsid w:val="00E40C57"/>
    <w:rsid w:val="00E527AF"/>
    <w:rsid w:val="00E55700"/>
    <w:rsid w:val="00E55AEF"/>
    <w:rsid w:val="00E56154"/>
    <w:rsid w:val="00E606FE"/>
    <w:rsid w:val="00E60812"/>
    <w:rsid w:val="00E60818"/>
    <w:rsid w:val="00E611F4"/>
    <w:rsid w:val="00E62F23"/>
    <w:rsid w:val="00E6441C"/>
    <w:rsid w:val="00E71FA2"/>
    <w:rsid w:val="00E72C9A"/>
    <w:rsid w:val="00E76AE9"/>
    <w:rsid w:val="00E80B23"/>
    <w:rsid w:val="00E81CB3"/>
    <w:rsid w:val="00E82270"/>
    <w:rsid w:val="00E83ADF"/>
    <w:rsid w:val="00E916E9"/>
    <w:rsid w:val="00E917F7"/>
    <w:rsid w:val="00E91833"/>
    <w:rsid w:val="00E91FA2"/>
    <w:rsid w:val="00E92B87"/>
    <w:rsid w:val="00E940F1"/>
    <w:rsid w:val="00E96FF6"/>
    <w:rsid w:val="00E972D7"/>
    <w:rsid w:val="00EA00F3"/>
    <w:rsid w:val="00EA08BD"/>
    <w:rsid w:val="00EA0C19"/>
    <w:rsid w:val="00EA3827"/>
    <w:rsid w:val="00EA685D"/>
    <w:rsid w:val="00EB7F88"/>
    <w:rsid w:val="00EC0F58"/>
    <w:rsid w:val="00EC4222"/>
    <w:rsid w:val="00EC4367"/>
    <w:rsid w:val="00EC5065"/>
    <w:rsid w:val="00EC6624"/>
    <w:rsid w:val="00EC70DD"/>
    <w:rsid w:val="00ED6D67"/>
    <w:rsid w:val="00EE4BCA"/>
    <w:rsid w:val="00EE713D"/>
    <w:rsid w:val="00EE7B42"/>
    <w:rsid w:val="00EF4FF9"/>
    <w:rsid w:val="00EF623F"/>
    <w:rsid w:val="00EF79FF"/>
    <w:rsid w:val="00F00B53"/>
    <w:rsid w:val="00F0211D"/>
    <w:rsid w:val="00F06BBA"/>
    <w:rsid w:val="00F1408A"/>
    <w:rsid w:val="00F25939"/>
    <w:rsid w:val="00F2657D"/>
    <w:rsid w:val="00F34941"/>
    <w:rsid w:val="00F35D4F"/>
    <w:rsid w:val="00F36FBA"/>
    <w:rsid w:val="00F42A3D"/>
    <w:rsid w:val="00F44D2B"/>
    <w:rsid w:val="00F44F74"/>
    <w:rsid w:val="00F45B3F"/>
    <w:rsid w:val="00F46C00"/>
    <w:rsid w:val="00F51DD8"/>
    <w:rsid w:val="00F53339"/>
    <w:rsid w:val="00F607FD"/>
    <w:rsid w:val="00F61ECA"/>
    <w:rsid w:val="00F62256"/>
    <w:rsid w:val="00F712B1"/>
    <w:rsid w:val="00F72353"/>
    <w:rsid w:val="00F75082"/>
    <w:rsid w:val="00F758D6"/>
    <w:rsid w:val="00F765CC"/>
    <w:rsid w:val="00F82CBB"/>
    <w:rsid w:val="00F904FB"/>
    <w:rsid w:val="00F91122"/>
    <w:rsid w:val="00F9559B"/>
    <w:rsid w:val="00F96B0C"/>
    <w:rsid w:val="00FA130B"/>
    <w:rsid w:val="00FA163C"/>
    <w:rsid w:val="00FA1927"/>
    <w:rsid w:val="00FA338A"/>
    <w:rsid w:val="00FA5ACB"/>
    <w:rsid w:val="00FB49DD"/>
    <w:rsid w:val="00FC020D"/>
    <w:rsid w:val="00FD1F84"/>
    <w:rsid w:val="00FD2A93"/>
    <w:rsid w:val="00FD5634"/>
    <w:rsid w:val="00FD6B75"/>
    <w:rsid w:val="00FE39B4"/>
    <w:rsid w:val="00FF6FA6"/>
    <w:rsid w:val="00FF751B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9C8C"/>
  <w15:docId w15:val="{385380F6-5FB5-40A1-A689-B7D32E8A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A7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87594"/>
    <w:pPr>
      <w:keepNext/>
      <w:tabs>
        <w:tab w:val="num" w:pos="720"/>
      </w:tabs>
      <w:spacing w:after="0" w:line="240" w:lineRule="auto"/>
      <w:ind w:left="720" w:hanging="720"/>
      <w:jc w:val="both"/>
      <w:outlineLvl w:val="0"/>
    </w:pPr>
    <w:rPr>
      <w:rFonts w:ascii="Arial" w:eastAsia="SimSun" w:hAnsi="Arial" w:cs="Arial"/>
      <w:b/>
      <w:sz w:val="24"/>
      <w:szCs w:val="24"/>
      <w:lang w:eastAsia="ar-SA"/>
    </w:rPr>
  </w:style>
  <w:style w:type="paragraph" w:styleId="7">
    <w:name w:val="heading 7"/>
    <w:basedOn w:val="a"/>
    <w:next w:val="a"/>
    <w:link w:val="70"/>
    <w:unhideWhenUsed/>
    <w:qFormat/>
    <w:rsid w:val="00387594"/>
    <w:pPr>
      <w:keepNext/>
      <w:tabs>
        <w:tab w:val="num" w:pos="5040"/>
      </w:tabs>
      <w:spacing w:after="0" w:line="240" w:lineRule="auto"/>
      <w:ind w:left="5954" w:hanging="720"/>
      <w:jc w:val="right"/>
      <w:outlineLvl w:val="6"/>
    </w:pPr>
    <w:rPr>
      <w:rFonts w:ascii="Arial" w:eastAsia="SimSun" w:hAnsi="Arial" w:cs="Arial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594"/>
    <w:rPr>
      <w:rFonts w:ascii="Arial" w:eastAsia="SimSun" w:hAnsi="Arial" w:cs="Arial"/>
      <w:b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387594"/>
    <w:rPr>
      <w:rFonts w:ascii="Arial" w:eastAsia="SimSun" w:hAnsi="Arial" w:cs="Arial"/>
      <w:b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D07F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9A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3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9A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E0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0D7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a">
    <w:name w:val="Основной текст Знак"/>
    <w:aliases w:val="Знак Знак"/>
    <w:basedOn w:val="a0"/>
    <w:link w:val="ab"/>
    <w:locked/>
    <w:rsid w:val="00E40C57"/>
    <w:rPr>
      <w:rFonts w:ascii="Times New Roman" w:eastAsia="Times New Roman" w:hAnsi="Times New Roman" w:cs="Times New Roman"/>
      <w:sz w:val="24"/>
    </w:rPr>
  </w:style>
  <w:style w:type="paragraph" w:styleId="ab">
    <w:name w:val="Body Text"/>
    <w:aliases w:val="Знак"/>
    <w:basedOn w:val="a"/>
    <w:link w:val="aa"/>
    <w:unhideWhenUsed/>
    <w:rsid w:val="00E40C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E40C57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E40C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9A5C4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">
    <w:name w:val="justify"/>
    <w:basedOn w:val="a"/>
    <w:uiPriority w:val="99"/>
    <w:qFormat/>
    <w:rsid w:val="006504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09683B"/>
    <w:pPr>
      <w:spacing w:after="0" w:line="240" w:lineRule="auto"/>
    </w:pPr>
    <w:rPr>
      <w:lang w:val="en-US"/>
    </w:rPr>
  </w:style>
  <w:style w:type="paragraph" w:customStyle="1" w:styleId="Default">
    <w:name w:val="Default"/>
    <w:rsid w:val="000968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(2)1"/>
    <w:basedOn w:val="a"/>
    <w:uiPriority w:val="99"/>
    <w:rsid w:val="00146394"/>
    <w:pPr>
      <w:widowControl w:val="0"/>
      <w:shd w:val="clear" w:color="auto" w:fill="FFFFFF"/>
      <w:spacing w:after="0" w:line="341" w:lineRule="exact"/>
      <w:jc w:val="both"/>
    </w:pPr>
    <w:rPr>
      <w:rFonts w:ascii="Times New Roman" w:eastAsia="Arial Unicode MS" w:hAnsi="Times New Roman" w:cs="Times New Roman"/>
      <w:color w:val="000000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907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6A2FC6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6A2FC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d">
    <w:name w:val="Hyperlink"/>
    <w:uiPriority w:val="99"/>
    <w:unhideWhenUsed/>
    <w:rsid w:val="00A378B0"/>
    <w:rPr>
      <w:rFonts w:cs="Times New Roman"/>
      <w:color w:val="0000FF"/>
      <w:u w:val="single"/>
    </w:rPr>
  </w:style>
  <w:style w:type="table" w:styleId="ae">
    <w:name w:val="Table Grid"/>
    <w:basedOn w:val="a1"/>
    <w:uiPriority w:val="39"/>
    <w:rsid w:val="00F26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4891D-A59D-49CD-9DF8-0319CB02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2026-02-03T10:57:00Z</cp:lastPrinted>
  <dcterms:created xsi:type="dcterms:W3CDTF">2026-01-30T11:38:00Z</dcterms:created>
  <dcterms:modified xsi:type="dcterms:W3CDTF">2026-02-04T06:25:00Z</dcterms:modified>
</cp:coreProperties>
</file>